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DF" w:rsidRDefault="008478DF" w:rsidP="008478DF">
      <w:r>
        <w:t>Pokud dovolíte, ráda bych se, ve vší skromnosti, přihlásila o slovo. Jmenuji se Marie Anna. Pokud máte trochu času, doporučuji si tuhle kapitolku přečíst. Bude</w:t>
      </w:r>
      <w:r w:rsidR="00872276">
        <w:t>te</w:t>
      </w:r>
      <w:r>
        <w:t xml:space="preserve"> se v příběhu lépe orientovat.</w:t>
      </w:r>
    </w:p>
    <w:p w:rsidR="008478DF" w:rsidRDefault="008478DF" w:rsidP="008478DF">
      <w:r>
        <w:t xml:space="preserve">Po maturitě jsem se přihlásila na univerzitu. </w:t>
      </w:r>
      <w:r w:rsidR="00872276">
        <w:t>Na tom by nebylo nic</w:t>
      </w:r>
      <w:r>
        <w:t xml:space="preserve"> zvláštního, ale že jsem se přihlásila na </w:t>
      </w:r>
      <w:proofErr w:type="spellStart"/>
      <w:proofErr w:type="gramStart"/>
      <w:r>
        <w:t>matematicko</w:t>
      </w:r>
      <w:proofErr w:type="spellEnd"/>
      <w:r>
        <w:t xml:space="preserve"> - fyzikální</w:t>
      </w:r>
      <w:proofErr w:type="gramEnd"/>
      <w:r>
        <w:t xml:space="preserve"> fakultu, to byl </w:t>
      </w:r>
      <w:r w:rsidR="00872276">
        <w:t xml:space="preserve">teda </w:t>
      </w:r>
      <w:proofErr w:type="gramStart"/>
      <w:r>
        <w:t>úlet.</w:t>
      </w:r>
      <w:proofErr w:type="gramEnd"/>
      <w:r>
        <w:t xml:space="preserve"> Jenže tohle rozhodnutí poslalo můj život směrem, který je stejně nepochopitelný, jako </w:t>
      </w:r>
      <w:r w:rsidR="00872276">
        <w:t xml:space="preserve">moje </w:t>
      </w:r>
      <w:r>
        <w:t>přání stát se matematičkou. Pro dn</w:t>
      </w:r>
      <w:r w:rsidR="00872276">
        <w:t xml:space="preserve">ešek a pro urychlení </w:t>
      </w:r>
      <w:r>
        <w:t xml:space="preserve">prozradím jen to, že díky tomu jsem se k příběhu dostala. Jdeme na to: </w:t>
      </w:r>
    </w:p>
    <w:p w:rsidR="00D46411" w:rsidRDefault="00D46411"/>
    <w:sectPr w:rsidR="00D46411" w:rsidSect="008478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/>
  <w:rsids>
    <w:rsidRoot w:val="008478DF"/>
    <w:rsid w:val="00745645"/>
    <w:rsid w:val="008478DF"/>
    <w:rsid w:val="00872276"/>
    <w:rsid w:val="00D4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2026-04-01T12:11:00Z</dcterms:created>
  <dcterms:modified xsi:type="dcterms:W3CDTF">2026-04-01T12:13:00Z</dcterms:modified>
</cp:coreProperties>
</file>